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A" w:rsidRPr="004C3A53" w:rsidRDefault="004C3A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16"/>
          <w:szCs w:val="16"/>
        </w:rPr>
        <w:t>ли</w:t>
      </w:r>
      <w:r w:rsidR="00037CF8" w:rsidRPr="004C3A53">
        <w:rPr>
          <w:rFonts w:ascii="Times New Roman" w:hAnsi="Times New Roman" w:cs="Times New Roman"/>
          <w:sz w:val="16"/>
          <w:szCs w:val="16"/>
        </w:rPr>
        <w:t>© СПбГУ. Лаборатория прикладной этики. 2013.</w:t>
      </w:r>
    </w:p>
    <w:p w:rsidR="0010320A" w:rsidRPr="004C3A53" w:rsidRDefault="004C3A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-8255</wp:posOffset>
                </wp:positionV>
                <wp:extent cx="218186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pt,-.65pt" to="558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BKEg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" o:allowincell="f" strokeweight=".36pt"/>
            </w:pict>
          </mc:Fallback>
        </mc:AlternateContent>
      </w: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76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4"/>
          <w:szCs w:val="24"/>
        </w:rPr>
        <w:t xml:space="preserve">Анкета № </w:t>
      </w:r>
      <w:r w:rsidR="00843D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3A53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>Студенты Петербургского университета проводят учебный опрос. Опрос анонимный. Мнения, высказанные в ходе опроса, будут использованы только в обобщенном виде после обработки на компьютере. Ваши искренние и точные ответы помогут нам в проведении нашего исследования.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304" w:right="980" w:hanging="32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>ВНИМАНИЕ! При заполнении анкеты просим Вас обвести кружком цифры в тех вариантах ответа, которые соответствуют Вашему мнению, или написать ответ в специально отведенном месте.</w:t>
      </w:r>
    </w:p>
    <w:p w:rsidR="0010320A" w:rsidRPr="004C3A53" w:rsidRDefault="004C3A5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-151130</wp:posOffset>
                </wp:positionV>
                <wp:extent cx="9969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-11.9pt" to="362.7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Ws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" o:allowincell="f" strokeweight=".96pt"/>
            </w:pict>
          </mc:Fallback>
        </mc:AlternateContent>
      </w:r>
    </w:p>
    <w:p w:rsidR="0010320A" w:rsidRDefault="00037CF8">
      <w:pPr>
        <w:widowControl w:val="0"/>
        <w:numPr>
          <w:ilvl w:val="0"/>
          <w:numId w:val="1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39" w:lineRule="auto"/>
        <w:ind w:left="264" w:hanging="2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ЧТО БОЛЬШЕ  ВСЕГО ТРЕВОЖИТ  ВАС  СЕГОДНЯ  В  ПОВЕДЕНИИ  ЛЮДЕЙ?  </w:t>
      </w:r>
      <w:r>
        <w:rPr>
          <w:rFonts w:ascii="Times New Roman" w:hAnsi="Times New Roman" w:cs="Times New Roman"/>
          <w:i/>
          <w:iCs/>
          <w:sz w:val="18"/>
          <w:szCs w:val="18"/>
        </w:rPr>
        <w:t>(НАПИШИТЕ,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>ПОЖАЛУЙСТА)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10320A" w:rsidRDefault="00DC40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Агрессия, 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хамство</w:t>
      </w:r>
      <w:proofErr w:type="gramEnd"/>
      <w:r w:rsidR="00037CF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10320A" w:rsidRPr="004C3A53" w:rsidRDefault="00037CF8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КАКИЕ ИЗ СЛЕДУЮЩИХ  ПОСТУПКОВ И ЯВЛЕНИЙ, НА  ВАШ  ВЗГЛЯД,  НИКОГДА  НЕ  МОГУТ  БЫТЬ  ОПРАВДАНЫ, </w:t>
      </w: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8" w:lineRule="auto"/>
        <w:ind w:left="224"/>
        <w:rPr>
          <w:rFonts w:ascii="Times New Roman" w:hAnsi="Times New Roman" w:cs="Times New Roman"/>
          <w:sz w:val="24"/>
          <w:szCs w:val="24"/>
        </w:rPr>
      </w:pPr>
      <w:proofErr w:type="gramStart"/>
      <w:r w:rsidRPr="004C3A53">
        <w:rPr>
          <w:rFonts w:ascii="Times New Roman" w:hAnsi="Times New Roman" w:cs="Times New Roman"/>
          <w:b/>
          <w:bCs/>
          <w:sz w:val="17"/>
          <w:szCs w:val="17"/>
        </w:rPr>
        <w:t>КАКИЕ</w:t>
      </w:r>
      <w:proofErr w:type="gramEnd"/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 МОГУТ БЫТЬ ДОПУСТИМЫ  ИНОГДА, А  К  ЧЕМУ НАД О   ОТНОСИТЬСЯ  СНИСХОДИТЕЛЬНО?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30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i/>
          <w:iCs/>
          <w:sz w:val="17"/>
          <w:szCs w:val="17"/>
        </w:rPr>
        <w:t>(ПРИ ОТВЕТЕ НЕ ПРОПУСКАЙТЕ,  ПОЖАЛУЙСТА, НИ ОДНОЙ СТРОКИ)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440"/>
        <w:gridCol w:w="1440"/>
        <w:gridCol w:w="1080"/>
        <w:gridCol w:w="1260"/>
        <w:gridCol w:w="1100"/>
      </w:tblGrid>
      <w:tr w:rsidR="0010320A">
        <w:trPr>
          <w:trHeight w:val="1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4C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-8255</wp:posOffset>
                      </wp:positionV>
                      <wp:extent cx="56388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-.65pt" to="259.3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GU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" o:allowincell="f" strokeweight=".36pt"/>
                  </w:pict>
                </mc:Fallback>
              </mc:AlternateConten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Никогда не могут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  это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К этому надо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</w:t>
            </w:r>
          </w:p>
        </w:tc>
      </w:tr>
      <w:tr w:rsidR="0010320A">
        <w:trPr>
          <w:trHeight w:val="18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быть оправданы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допустимо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относиться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ответить</w:t>
            </w:r>
          </w:p>
        </w:tc>
      </w:tr>
      <w:tr w:rsidR="0010320A">
        <w:trPr>
          <w:trHeight w:val="18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снисходительно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19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УПОТРЕБЛЕНИЕ НАРКОТИКОВ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w w:val="99"/>
                <w:sz w:val="16"/>
                <w:szCs w:val="16"/>
              </w:rPr>
            </w:pPr>
            <w:r w:rsidRPr="00DC4064">
              <w:rPr>
                <w:rFonts w:ascii="Times New Roman" w:hAnsi="Times New Roman" w:cs="Times New Roman"/>
                <w:color w:val="FF0000"/>
                <w:w w:val="99"/>
                <w:sz w:val="16"/>
                <w:szCs w:val="16"/>
              </w:rPr>
              <w:t>2</w:t>
            </w:r>
          </w:p>
          <w:p w:rsidR="00DC4064" w:rsidRDefault="00DC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ПЬЯНСТВО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ЖЕСТОКОЕ ОБРАЩЕНИЕ С ЖИВОТНЫМИ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ОБОГАЩЕНИЕ ЗА СЧЕТ ДРУГИХ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ДАЧА ИЛИ ПОЛУЧЕНИЕ ВЗЯТКИ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ДЕЛОВАЯ  НЕОБЯЗАТЕЛЬНОСТЬ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843D28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УКЛОНЕНИЕ ОТ УПЛАТЫ НАЛОГОВ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ПРЕДАТЕЛЬСТВО ДРУЗЕЙ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843D28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ЛОЖЬ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ПРИСВОЕНИЕ НАЙДЕННЫХ ВЕЩЕЙ, ДЕНЕГ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БЕЗБИЛЕТНЫЙ ПРОЕЗД В ОБЩЕСТВЕННОМ ТРАНСПОРТЕ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843D28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ПРОСТИТУЦИЯ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СУПРУЖЕСКАЯ ИЗМЕНА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:rsidRPr="004C3A53">
        <w:trPr>
          <w:trHeight w:val="18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ПУБЛИЧНОЕ ПРОЯВЛЕНИЕ НЕПРИЯЗНИ К ПРЕДСТАВИТЕЛЯМ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20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ДРУГИХ НАЦИОНАЛЬНОСТЕЙ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ХАМСТВО, ГРУБОСТЬ, НЕЦЕНЗУРНАЯ БРАНЬ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НЕВЫПОЛНЕНИЕ РОДИТЕЛЬСКИХ ОБЯЗАННОСТЕЙ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КУРЕНИЕ В ОБЩЕСТВЕННЫХ МЕСТАХ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САМОУБИЙСТВО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УКЛОНЕНИЕ ОТ УПЛАТЫ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ПИРАТСКИХ КАССЕТ, ДИСКОВ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ДОБРАЧНЫЕ СЕКСУАЛЬНЫЕ СВЯЗИ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АЗАРТНЫЕ ИГРЫ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ВОРОВСТВО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ПРЕВЫШЕНИЕ СКОРОСТИ ЕЗДЫ НА ДОРОГАХ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СЕКСУАЛЬНЫЕ СВЯЗИ С ЧЕЛОВЕКОМ СВОЕГО ПОЛА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84" w:hanging="18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29. СКАЖИТЕ, ПОЖАЛУЙСТА, ВЫ СЧИТАЕТЕ, ЧТО БОЛЬШИНСТВУ ЛЮДЕЙ МОЖНО ДОВЕРЯТЬ ИЛИ ВЫ СКЛОНЯЕТЕСЬ К МНЕНИЮ, ЧТО ДАЖЕ ИЗЛИШНЯЯ ОСТОРОЖНОСТЬ В ОТНОШЕНИЯХ С ЛЮДЬМИ НЕ ПОМЕШАЕТ? </w:t>
      </w:r>
      <w:r w:rsidRPr="004C3A53">
        <w:rPr>
          <w:rFonts w:ascii="Times New Roman" w:hAnsi="Times New Roman" w:cs="Times New Roman"/>
          <w:sz w:val="16"/>
          <w:szCs w:val="16"/>
        </w:rPr>
        <w:t>ПОЖАЛУЙСТА,</w:t>
      </w: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C3A53">
        <w:rPr>
          <w:rFonts w:ascii="Times New Roman" w:hAnsi="Times New Roman" w:cs="Times New Roman"/>
          <w:sz w:val="16"/>
          <w:szCs w:val="16"/>
        </w:rPr>
        <w:t xml:space="preserve">ДАЙТЕ ОТВЕТ ПО ШКАЛЕ </w:t>
      </w:r>
      <w:proofErr w:type="gramStart"/>
      <w:r w:rsidRPr="004C3A53">
        <w:rPr>
          <w:rFonts w:ascii="Times New Roman" w:hAnsi="Times New Roman" w:cs="Times New Roman"/>
          <w:sz w:val="16"/>
          <w:szCs w:val="16"/>
        </w:rPr>
        <w:t>ОТ</w:t>
      </w:r>
      <w:proofErr w:type="gramEnd"/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6"/>
          <w:szCs w:val="16"/>
        </w:rPr>
        <w:t>«0» ДО «10», ГДЕ «0» ОЗНАЧАЕТ «ДАЖЕ ИЗЛИШНЯЯ ОСТОРОЖНОСТЬ НЕ ПОМЕШАЕТ», А «10» – «БОЛЬШИНСТВУ ЛЮДЕЙ МОЖНО ДОВЕРЯТЬ». ДЛЯ ОТВЕТА ВЫ МОЖЕТЕ ВЫБРАТЬ ЛЮБУЮ ЦИФРУ ОТ «0» ДО «10», КОТОРАЯ НАИЛУЧШИМ ОБРАЗОМ ОТРАЖАЕТ ВАШЕ МНЕНИЕ</w:t>
      </w:r>
    </w:p>
    <w:p w:rsidR="0010320A" w:rsidRDefault="00037CF8">
      <w:pPr>
        <w:widowControl w:val="0"/>
        <w:autoSpaceDE w:val="0"/>
        <w:autoSpaceDN w:val="0"/>
        <w:adjustRightInd w:val="0"/>
        <w:spacing w:after="0" w:line="238" w:lineRule="auto"/>
        <w:ind w:lef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(ОТМЕТЬТЕ, ПОЖАУЙСТА,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ОДНО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ЧИСЛО)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720"/>
        <w:gridCol w:w="680"/>
        <w:gridCol w:w="840"/>
        <w:gridCol w:w="880"/>
        <w:gridCol w:w="880"/>
        <w:gridCol w:w="860"/>
        <w:gridCol w:w="840"/>
        <w:gridCol w:w="820"/>
        <w:gridCol w:w="820"/>
        <w:gridCol w:w="540"/>
        <w:gridCol w:w="840"/>
        <w:gridCol w:w="680"/>
      </w:tblGrid>
      <w:tr w:rsidR="0010320A">
        <w:trPr>
          <w:trHeight w:val="1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320A">
        <w:trPr>
          <w:trHeight w:val="191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Даже излишняя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17"/>
                <w:szCs w:val="17"/>
              </w:rPr>
              <w:t>Большинству людей</w:t>
            </w:r>
          </w:p>
        </w:tc>
      </w:tr>
      <w:tr w:rsidR="0010320A">
        <w:trPr>
          <w:trHeight w:val="197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осторожность не помешает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можно доверять</w:t>
            </w: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1"/>
          <w:numId w:val="2"/>
        </w:numPr>
        <w:tabs>
          <w:tab w:val="clear" w:pos="1440"/>
          <w:tab w:val="num" w:pos="944"/>
        </w:tabs>
        <w:overflowPunct w:val="0"/>
        <w:autoSpaceDE w:val="0"/>
        <w:autoSpaceDN w:val="0"/>
        <w:adjustRightInd w:val="0"/>
        <w:spacing w:after="0" w:line="240" w:lineRule="auto"/>
        <w:ind w:left="944" w:hanging="40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Затрудняюсь ответить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7"/>
          <w:szCs w:val="17"/>
        </w:rPr>
      </w:pPr>
    </w:p>
    <w:p w:rsidR="0010320A" w:rsidRPr="004C3A53" w:rsidRDefault="00037CF8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02" w:lineRule="auto"/>
        <w:ind w:left="364" w:right="880" w:hanging="36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КАК ВЫ ДУМАЕТЕ, БОЛЬШИНСТВО ЛЮДЕЙ ПОСТАРАЛОСЬ БЫ ВАС ИСПОЛЬЗОВАТЬ, ЕСЛИ ИМ ПРЕДСТАВИЛАСЬ ТАКАЯ ВОЗМОЖНОСТЬ, ИЛИ ЖЕ, НА ВАШ ВЗГЛЯД, ЛЮДИ ПОСТАРАЛИСЬ БЫ ВЕСТИ СЕБЯ С ВАМИ ЧЕСТНО? </w:t>
      </w: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(ОТМЕТЬТЕ, ПОЖАУЙСТА,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ОДНО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ЧИСЛО)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40"/>
        <w:gridCol w:w="740"/>
        <w:gridCol w:w="660"/>
        <w:gridCol w:w="860"/>
        <w:gridCol w:w="860"/>
        <w:gridCol w:w="880"/>
        <w:gridCol w:w="860"/>
        <w:gridCol w:w="820"/>
        <w:gridCol w:w="640"/>
        <w:gridCol w:w="620"/>
        <w:gridCol w:w="840"/>
        <w:gridCol w:w="1000"/>
      </w:tblGrid>
      <w:tr w:rsidR="0010320A">
        <w:trPr>
          <w:trHeight w:val="1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320A">
        <w:trPr>
          <w:trHeight w:val="256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7"/>
                <w:szCs w:val="17"/>
              </w:rPr>
              <w:t>Большинство людей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843D28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Большинство людей</w:t>
            </w:r>
          </w:p>
        </w:tc>
      </w:tr>
      <w:tr w:rsidR="0010320A">
        <w:trPr>
          <w:trHeight w:val="19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постаралось бы меня использовать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843D28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постараются вести себя честно</w:t>
            </w: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1"/>
          <w:numId w:val="4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924" w:hanging="32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Затрудняюсь ответить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17"/>
          <w:szCs w:val="17"/>
        </w:rPr>
      </w:pPr>
    </w:p>
    <w:p w:rsidR="0010320A" w:rsidRDefault="00037CF8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5" w:lineRule="auto"/>
        <w:ind w:left="344" w:right="660" w:hanging="3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ПО ВАШЕМУ МНЕНИЮ, В БОЛЬШИНСТВЕ СЛУЧАЕВ ЛЮДИ СТАРАЮТСЯ ПОМОГАТЬ ДРУГИМ ИЛИ ОНИ ЧАЩЕ ВСЕГО ЗАБОТЯТСЯ ТОЛЬКО О СЕБЕ? </w:t>
      </w:r>
      <w:r>
        <w:rPr>
          <w:rFonts w:ascii="Times New Roman" w:hAnsi="Times New Roman" w:cs="Times New Roman"/>
          <w:i/>
          <w:iCs/>
          <w:sz w:val="16"/>
          <w:szCs w:val="16"/>
        </w:rPr>
        <w:t>(ОТМЕТЬТЕ,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ПОЖАУЙСТА,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ОДНО ЧИСЛО)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660"/>
        <w:gridCol w:w="760"/>
        <w:gridCol w:w="720"/>
        <w:gridCol w:w="800"/>
        <w:gridCol w:w="860"/>
        <w:gridCol w:w="840"/>
        <w:gridCol w:w="820"/>
        <w:gridCol w:w="840"/>
        <w:gridCol w:w="720"/>
        <w:gridCol w:w="760"/>
        <w:gridCol w:w="920"/>
        <w:gridCol w:w="1300"/>
      </w:tblGrid>
      <w:tr w:rsidR="0010320A">
        <w:trPr>
          <w:trHeight w:val="19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4C3A5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-40005</wp:posOffset>
                      </wp:positionV>
                      <wp:extent cx="31242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-3.15pt" to="272.6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MwEQIAACc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" o:allowincell="f" strokeweight=".36pt"/>
                  </w:pict>
                </mc:Fallback>
              </mc:AlternateContent>
            </w:r>
            <w:r w:rsidR="00037CF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843D28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4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DC4064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64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54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Чаще 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большинстве случаев</w:t>
            </w:r>
          </w:p>
        </w:tc>
      </w:tr>
      <w:tr w:rsidR="0010320A" w:rsidRPr="004C3A53">
        <w:trPr>
          <w:trHeight w:val="194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w w:val="98"/>
                <w:sz w:val="17"/>
                <w:szCs w:val="17"/>
              </w:rPr>
              <w:t>люди заботятся только о себе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17"/>
                <w:szCs w:val="17"/>
              </w:rPr>
              <w:t>люди стараются помогать друг другу</w:t>
            </w:r>
          </w:p>
        </w:tc>
      </w:tr>
    </w:tbl>
    <w:p w:rsidR="0010320A" w:rsidRPr="004C3A53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52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7"/>
          <w:szCs w:val="17"/>
        </w:rPr>
        <w:t>(88)  Затрудняюсь ответить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110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6"/>
          <w:szCs w:val="16"/>
        </w:rPr>
        <w:t>1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 w:rsidRPr="004C3A53">
          <w:pgSz w:w="11900" w:h="16838"/>
          <w:pgMar w:top="390" w:right="340" w:bottom="504" w:left="396" w:header="720" w:footer="720" w:gutter="0"/>
          <w:cols w:space="720" w:equalWidth="0">
            <w:col w:w="11164"/>
          </w:cols>
          <w:noEndnote/>
        </w:sect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4C3A53">
        <w:rPr>
          <w:rFonts w:ascii="Times New Roman" w:hAnsi="Times New Roman" w:cs="Times New Roman"/>
          <w:b/>
          <w:bCs/>
          <w:sz w:val="17"/>
          <w:szCs w:val="17"/>
        </w:rPr>
        <w:lastRenderedPageBreak/>
        <w:t xml:space="preserve">32. КАКИЕ ПОСТУПКИ ЛЮДЕЙ ЯВЛЯЮТСЯ, НА ВАШ ВЗГЛЯД, НАИБОЛЕЕ БЕЗНРАВСТВЕННЫМИ?  </w:t>
      </w:r>
      <w:r w:rsidRPr="004C3A53">
        <w:rPr>
          <w:rFonts w:ascii="Times New Roman" w:hAnsi="Times New Roman" w:cs="Times New Roman"/>
          <w:i/>
          <w:iCs/>
          <w:sz w:val="17"/>
          <w:szCs w:val="17"/>
        </w:rPr>
        <w:t>(НАПИШИТЕ,</w:t>
      </w: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7"/>
          <w:szCs w:val="17"/>
        </w:rPr>
        <w:t>ПОЖАЛУЙСТА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10320A" w:rsidRPr="004C3A53" w:rsidRDefault="00DC4064">
      <w:pPr>
        <w:widowControl w:val="0"/>
        <w:autoSpaceDE w:val="0"/>
        <w:autoSpaceDN w:val="0"/>
        <w:adjustRightInd w:val="0"/>
        <w:spacing w:after="0" w:line="237" w:lineRule="auto"/>
        <w:ind w:left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Убийство, унижение личности, </w:t>
      </w:r>
      <w:r w:rsidR="00BF4F72">
        <w:rPr>
          <w:rFonts w:ascii="Times New Roman" w:hAnsi="Times New Roman" w:cs="Times New Roman"/>
          <w:sz w:val="24"/>
          <w:szCs w:val="24"/>
        </w:rPr>
        <w:t>жестокость по отношению к детям</w:t>
      </w:r>
      <w:r w:rsidR="00037CF8" w:rsidRPr="004C3A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32.1. ПОЧЕМУ ВЫ СЧИТАЕТЕ ЭТИ ПОСТУПКИ НАИБОЛЕЕ БЕЗНРАВСТВЕННЫМИ? </w:t>
      </w:r>
      <w:r w:rsidRPr="004C3A53">
        <w:rPr>
          <w:rFonts w:ascii="Times New Roman" w:hAnsi="Times New Roman" w:cs="Times New Roman"/>
          <w:sz w:val="18"/>
          <w:szCs w:val="18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18"/>
          <w:szCs w:val="18"/>
        </w:rPr>
        <w:t>ПОЖАЛУЙСТА)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BF4F72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Посягают на основные ценности в жизни человека</w:t>
      </w:r>
      <w:r w:rsidR="00037CF8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_____________________________________________________________________________________________________________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numPr>
          <w:ilvl w:val="0"/>
          <w:numId w:val="6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spacing w:after="0" w:line="239" w:lineRule="auto"/>
        <w:ind w:left="184" w:hanging="184"/>
        <w:jc w:val="both"/>
        <w:rPr>
          <w:rFonts w:ascii="Symbol" w:hAnsi="Symbol" w:cs="Symbol"/>
          <w:sz w:val="17"/>
          <w:szCs w:val="17"/>
        </w:rPr>
      </w:pP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ОТВЕТЬТЕ, ПОЖАЛУЙСТА, В КАКОЙ СТЕПЕНИ ВАЖНА ЛИЧНО ДЛЯ ВАС </w:t>
      </w:r>
      <w:r w:rsidRPr="004C3A53">
        <w:rPr>
          <w:rFonts w:ascii="Times New Roman" w:hAnsi="Times New Roman" w:cs="Times New Roman"/>
          <w:b/>
          <w:bCs/>
          <w:sz w:val="17"/>
          <w:szCs w:val="17"/>
          <w:u w:val="single"/>
        </w:rPr>
        <w:t>КАЖДАЯ</w:t>
      </w: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 ИЗ СЛЕДУЮЩИХ ЦЕННОСТЕЙ? 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7"/>
          <w:szCs w:val="17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"/>
        <w:jc w:val="both"/>
        <w:rPr>
          <w:rFonts w:ascii="Symbol" w:hAnsi="Symbol" w:cs="Symbol"/>
          <w:sz w:val="17"/>
          <w:szCs w:val="17"/>
        </w:rPr>
      </w:pPr>
      <w:r w:rsidRPr="004C3A53">
        <w:rPr>
          <w:rFonts w:ascii="Times New Roman" w:hAnsi="Times New Roman" w:cs="Times New Roman"/>
          <w:i/>
          <w:iCs/>
          <w:sz w:val="16"/>
          <w:szCs w:val="16"/>
        </w:rPr>
        <w:t xml:space="preserve">(ПРИ ОТВЕТЕ НЕ ПРОПУСКАЙТЕ, ПОЖАЛУЙСТА,  НИ ОДНОЙ СТРОКИ) </w:t>
      </w:r>
    </w:p>
    <w:p w:rsidR="0010320A" w:rsidRPr="004C3A53" w:rsidRDefault="004C3A5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-8255</wp:posOffset>
                </wp:positionV>
                <wp:extent cx="5530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pt,-.65pt" to="243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d+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" o:allowincell="f" strokeweight=".36pt"/>
            </w:pict>
          </mc:Fallback>
        </mc:AlternateConten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220"/>
        <w:gridCol w:w="720"/>
        <w:gridCol w:w="920"/>
        <w:gridCol w:w="720"/>
        <w:gridCol w:w="900"/>
        <w:gridCol w:w="1260"/>
        <w:gridCol w:w="1060"/>
      </w:tblGrid>
      <w:tr w:rsidR="0010320A">
        <w:trPr>
          <w:trHeight w:val="199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Очень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Довольно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очень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Совсем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приемлема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Затрудняюсь</w:t>
            </w:r>
          </w:p>
        </w:tc>
      </w:tr>
      <w:tr w:rsidR="0010320A">
        <w:trPr>
          <w:trHeight w:val="19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не важна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для меня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</w:t>
            </w:r>
          </w:p>
        </w:tc>
      </w:tr>
      <w:tr w:rsidR="0010320A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СВОБОДА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88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СПРАВЕДЛИВОСЬ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УВАЖЕНИЕ ТРАДИЦИЙ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ВЕЖЛИВОСТЬ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56559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СОЦИАЛЬНЫЙ ПОРЯДОК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88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БЕЗОПАСНОСТЬ СЕМЬИ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88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АВТОРИТЕТ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БОГАТСТВО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УДОВОЛЬСТВИЕ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ЖИЗНЬ, ПОЛНАЯ ВПЕЧАТЛЕНИЙ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САМОСТОЯТЕЛЬНОСТЬ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ОТКРЫТОСТЬ К ЧУЖИМ МНЕНИЯМ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ЧЕСТНОСТЬ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УМЕНИЕ ПРОШАТЬ ДРУГИХ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УВАЖЕНИЕ РОДИТЕЛЕЙ И СТАРШИХ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</w:rPr>
            </w:pPr>
            <w:r w:rsidRPr="005655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СКРОМНОСТЬ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УСПЕШНОСТЬ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НАСЛАЖДЕНИЕ ЖИЗНЬЮ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BF4F72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СМЕЛОСТЬ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10320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52.1. ПОЧЕМУ ДЛЯ ВАС ВАЖНЫ ИМЕННО ОТМЕЧЕННЫЕ ВАМИ ЦЕННОСТИ? </w:t>
      </w:r>
      <w:r w:rsidRPr="004C3A53">
        <w:rPr>
          <w:rFonts w:ascii="Times New Roman" w:hAnsi="Times New Roman" w:cs="Times New Roman"/>
          <w:sz w:val="20"/>
          <w:szCs w:val="20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20"/>
          <w:szCs w:val="20"/>
        </w:rPr>
        <w:t>ПОЖАЛУЙСТА</w:t>
      </w:r>
      <w:r w:rsidRPr="004C3A5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_</w:t>
      </w:r>
      <w:r w:rsidR="00BF4F72">
        <w:rPr>
          <w:rFonts w:ascii="Times New Roman" w:hAnsi="Times New Roman" w:cs="Times New Roman"/>
          <w:i/>
          <w:iCs/>
          <w:sz w:val="18"/>
          <w:szCs w:val="18"/>
        </w:rPr>
        <w:t>соответствует моему представлению о жизни, тому, какой она должна быть и тем условиям, при которых мне будет комфортно.</w:t>
      </w:r>
      <w:r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_____________________________________________________________________________________________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10320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0"/>
          <w:numId w:val="7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spacing w:after="0" w:line="203" w:lineRule="auto"/>
        <w:ind w:left="184" w:hanging="184"/>
        <w:jc w:val="both"/>
        <w:rPr>
          <w:rFonts w:ascii="Symbol" w:hAnsi="Symbol" w:cs="Symbol"/>
          <w:sz w:val="18"/>
          <w:szCs w:val="18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МОЖЕТЕ ЛИ ВЫ: ОТКАЗАТЬСЯ ОТ СВОЕЙ ПРОФЕССИИ; ИЗМЕНИТЬ СВОИ ПРИВЫЧКИ; ПОДВЕРГНУТЬ СВОЮ ЖИЗНЬ ОПАСНОСТИ? </w:t>
      </w:r>
      <w:r>
        <w:rPr>
          <w:rFonts w:ascii="Times New Roman" w:hAnsi="Times New Roman" w:cs="Times New Roman"/>
          <w:i/>
          <w:iCs/>
          <w:sz w:val="18"/>
          <w:szCs w:val="18"/>
        </w:rPr>
        <w:t>(ПРИ ОТВЕТЕ НЕ ПРОПУСКАЙТЕ,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ПОЖАЛУЙСТА,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НИ ОДНОЙ СТРОКИ)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0320A" w:rsidRDefault="004C3A5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-8255</wp:posOffset>
                </wp:positionV>
                <wp:extent cx="59563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-.65pt" to="334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3EgIAACc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780"/>
        <w:gridCol w:w="880"/>
        <w:gridCol w:w="1460"/>
        <w:gridCol w:w="1980"/>
        <w:gridCol w:w="30"/>
      </w:tblGrid>
      <w:tr w:rsidR="0010320A">
        <w:trPr>
          <w:trHeight w:val="211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Да, могу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Нет, не могу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ЛЮБИМОГО ЧЕЛОВЕКА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A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РОДНЫХ И БЛИЗКИХ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9A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ИНТЕРЕСОВ ОБЩЕСТВА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>
          <w:pgSz w:w="11906" w:h="16838"/>
          <w:pgMar w:top="450" w:right="340" w:bottom="505" w:left="396" w:header="720" w:footer="720" w:gutter="0"/>
          <w:cols w:space="720" w:equalWidth="0">
            <w:col w:w="1116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260"/>
        <w:gridCol w:w="940"/>
        <w:gridCol w:w="300"/>
        <w:gridCol w:w="760"/>
        <w:gridCol w:w="780"/>
        <w:gridCol w:w="40"/>
        <w:gridCol w:w="720"/>
        <w:gridCol w:w="760"/>
        <w:gridCol w:w="80"/>
        <w:gridCol w:w="700"/>
        <w:gridCol w:w="760"/>
        <w:gridCol w:w="620"/>
        <w:gridCol w:w="160"/>
      </w:tblGrid>
      <w:tr w:rsidR="0010320A">
        <w:trPr>
          <w:trHeight w:val="2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НИЖЕ  ПРИВЕДЕНЫ  ОПИСАНИЯ   НЕКОТОРЫХ   ЛЮДЕЙ.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ПОЖАЛУЙСТА,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ПРОЧИТАЙТЕ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КАЖДОЕ   ОПИСАНИЕ</w:t>
            </w:r>
          </w:p>
        </w:tc>
      </w:tr>
      <w:tr w:rsidR="0010320A">
        <w:trPr>
          <w:trHeight w:val="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 ПОДУМАЙТЕ, НАСКОЛЬКО КАЖДЫЙ ЧЕЛОВЕК ПОХОЖ ИЛИ НЕ ПОХОЖ НА ВАС.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ОБВЕДИТЕ КРУЖКОМ ЦИФРУ</w:t>
            </w:r>
          </w:p>
        </w:tc>
      </w:tr>
      <w:tr w:rsidR="0010320A" w:rsidRPr="004C3A53">
        <w:trPr>
          <w:trHeight w:val="24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ТОЙ КЛЕТКЕ СПРАВА ОТ ОПИСАНИЯ, КОТОРАЯ ОТРАЖАЕТ ВАШЕ МНЕНИЕ.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320A" w:rsidRPr="004C3A53">
        <w:trPr>
          <w:trHeight w:val="2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 ОТВЕТЕ НЕ ПРОПУСКАЙТЕ,  ПОЖАЛУЙСТА, НИ ОДНОЙ СТРОКИ)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20A" w:rsidRPr="004C3A53">
        <w:trPr>
          <w:trHeight w:val="4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0320A">
        <w:trPr>
          <w:trHeight w:val="17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Очень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Немного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Совсем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Не похож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Совсем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Затрудня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320A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тельной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чуть-чуть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на меня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похож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320A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степени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тить</w:t>
            </w:r>
            <w:proofErr w:type="spellEnd"/>
          </w:p>
        </w:tc>
      </w:tr>
      <w:tr w:rsidR="0010320A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похож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на меня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21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62.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придумывать что-то новое и подходить </w:t>
            </w:r>
            <w:proofErr w:type="gram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64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всему творчески. Он любит поступать по-своему, своим ори-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гинальным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способом.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5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12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63. Для него важно быть богатым. Он хочет, чтобы у него было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много денег и дорогих вещей.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64.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важно, чтобы с каждым человеком в мире </w:t>
            </w:r>
            <w:proofErr w:type="spell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обраща</w:t>
            </w:r>
            <w:proofErr w:type="spell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proofErr w:type="spell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 одинаково. Он верит, что у всех должны быть равные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в жизни.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65.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очень важно показать свои способности.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хочет,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чтобы люди восхищались тем, что он делает.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66.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жить в безопасном окружении.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избегает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всего, что может угрожать его безопасности</w:t>
            </w:r>
            <w:proofErr w:type="gram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56559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67.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Ему нравятся неожиданности, он всегда старается найти </w:t>
            </w:r>
            <w:proofErr w:type="gram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себя новые занятия, Он считает, что в жизни важно </w:t>
            </w:r>
            <w:proofErr w:type="spell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попробо</w:t>
            </w:r>
            <w:proofErr w:type="spell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 разного.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68. Он убежден, что люди должны делать то, что им говорят.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считает, что люди должны всегда придерживаться  правил,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:rsidRPr="004C3A53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даже если никто за этим не следит.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69.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выслушать мнение других, отличающихся </w:t>
            </w:r>
            <w:proofErr w:type="gram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56559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него людей. Даже если он не согласен с ними, он все равно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20A" w:rsidRPr="004C3A53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хочет понять их точку зрения</w:t>
            </w:r>
            <w:proofErr w:type="gram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70. Он ищет любую возможность повеселиться.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него важно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F4F72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заниматься тем, что доставляет ему удовольствие.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71.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 принимать самому решения о том, что и как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делать. Ему нравится быть свободным и не зависеть от </w:t>
            </w:r>
            <w:proofErr w:type="spell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дру</w:t>
            </w:r>
            <w:proofErr w:type="spell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72.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очень важно помогать окружающим   людям. 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хочет заботиться об их благополучии.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73.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очень важно быть очень успешным.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надеется,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что люди признают его достижения.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74.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важно, чтобы государство было сильным  и могло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защитить своих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75.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Он ищет приключений и ему нравится  рисковать.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 хочет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жить полной событиями жизнью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76. Для него важно всегда вести себя правильно.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старается не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совершать поступков, которые другие люди могли бы осу-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77.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важно, чтобы его уважали, Он хочет, чтобы люди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делали так, как он скажет.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78. Для него важно быть верным своим друзьям.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хочет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близким людям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79.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Он ценит традиции. Он старается следовать </w:t>
            </w:r>
            <w:proofErr w:type="gram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религиозным</w:t>
            </w:r>
            <w:proofErr w:type="gram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семейным обычаям.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80.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хорошо проводить время.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нравится «ба-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себя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81.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Он верит, что люди должны беречь природу и заботиться </w:t>
            </w:r>
            <w:proofErr w:type="gram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среде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82. Для него важно прощать людей, которые обидели его.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старается видеть </w:t>
            </w:r>
            <w:proofErr w:type="gramStart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proofErr w:type="gramEnd"/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 в них и не держать обиду.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83.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быть простым и скромным.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старается не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к себе внимания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83.1. ПОЧЕМУ ВЫ ОТМЕТИЛИ ВАШЕ СХОДСТВО ИМЕННО С ЭТИМИ ЛЮДЬМИ? </w:t>
      </w:r>
      <w:r w:rsidRPr="004C3A53">
        <w:rPr>
          <w:rFonts w:ascii="Times New Roman" w:hAnsi="Times New Roman" w:cs="Times New Roman"/>
          <w:sz w:val="18"/>
          <w:szCs w:val="18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18"/>
          <w:szCs w:val="18"/>
        </w:rPr>
        <w:t>ПОЖАЛУЙСТА</w:t>
      </w:r>
      <w:r w:rsidRPr="004C3A5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2F4EB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По своей природе довольно эгоистичный человек и крайне не люблю, когда мне диктуют условия и загоняют в рамки, с которыми я не согласна. Часто имею свой взгляд на многие </w:t>
      </w:r>
      <w:proofErr w:type="gramStart"/>
      <w:r>
        <w:rPr>
          <w:rFonts w:ascii="Times New Roman" w:hAnsi="Times New Roman" w:cs="Times New Roman"/>
          <w:bCs/>
          <w:iCs/>
          <w:sz w:val="18"/>
          <w:szCs w:val="18"/>
        </w:rPr>
        <w:t>проблемы</w:t>
      </w:r>
      <w:proofErr w:type="gramEnd"/>
      <w:r>
        <w:rPr>
          <w:rFonts w:ascii="Times New Roman" w:hAnsi="Times New Roman" w:cs="Times New Roman"/>
          <w:bCs/>
          <w:iCs/>
          <w:sz w:val="18"/>
          <w:szCs w:val="18"/>
        </w:rPr>
        <w:t xml:space="preserve"> и чужое мнение редко может на меня повлиять.</w:t>
      </w:r>
      <w:r w:rsidR="00037CF8" w:rsidRPr="004C3A53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_______________________________________________________________________________________________________________________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1112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>3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 w:rsidRPr="004C3A53">
          <w:pgSz w:w="11906" w:h="16838"/>
          <w:pgMar w:top="374" w:right="300" w:bottom="505" w:left="360" w:header="720" w:footer="720" w:gutter="0"/>
          <w:cols w:space="720" w:equalWidth="0">
            <w:col w:w="11240"/>
          </w:cols>
          <w:noEndnote/>
        </w:sect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4C3A5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84. КАКИЕ КАЧЕСТВА ВЫ БОЛЬШЕ ВСЕГО ЦЕНИТЕ В ЛЮДЯХ?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(НАПИШИТЕ,</w:t>
      </w: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ПОЖАЛУЙСТА)_</w:t>
      </w:r>
      <w:r w:rsidR="002F4EBD">
        <w:rPr>
          <w:rFonts w:ascii="Times New Roman" w:hAnsi="Times New Roman" w:cs="Times New Roman"/>
          <w:iCs/>
          <w:sz w:val="16"/>
          <w:szCs w:val="16"/>
        </w:rPr>
        <w:t xml:space="preserve"> искренность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84.1. ПОЧЕМУ ИМЕННО ЭТИ КАЧЕСТВА ВЫ БОЛЬШЕ ВСЕГО ЦЕНИТЕ В ЛЮДЯХ? </w:t>
      </w:r>
      <w:r>
        <w:rPr>
          <w:rFonts w:ascii="Times New Roman" w:hAnsi="Times New Roman" w:cs="Times New Roman"/>
          <w:sz w:val="20"/>
          <w:szCs w:val="20"/>
        </w:rPr>
        <w:t>(НАПИШИТЕ,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ПОЖАЛУЙСТА)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2F4EB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Часто попадаются люди, которые пытаются вести игру в одни ворота, поэтому искренние отношения для меня важны.</w:t>
      </w:r>
      <w:r w:rsidR="00037C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______________________________________________________________________________________________________________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autoSpaceDE w:val="0"/>
        <w:autoSpaceDN w:val="0"/>
        <w:adjustRightInd w:val="0"/>
        <w:spacing w:after="0" w:line="240" w:lineRule="auto"/>
        <w:ind w:left="3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НЕСКОЛЬКО ВОПРОСОВ О ВАС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80"/>
        <w:gridCol w:w="2780"/>
        <w:gridCol w:w="2360"/>
        <w:gridCol w:w="380"/>
        <w:gridCol w:w="2140"/>
        <w:gridCol w:w="360"/>
        <w:gridCol w:w="2580"/>
      </w:tblGrid>
      <w:tr w:rsidR="0010320A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85.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ВАШ ПОЛ  </w:t>
            </w:r>
            <w:r w:rsidRPr="00B459A5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 w:rsidRPr="00B459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459A5">
              <w:rPr>
                <w:rFonts w:ascii="Times New Roman" w:hAnsi="Times New Roman" w:cs="Times New Roman"/>
                <w:b/>
                <w:sz w:val="19"/>
                <w:szCs w:val="19"/>
              </w:rPr>
              <w:t>Мужчина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F4EBD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Женщина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39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86.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СКОЛЬКО ВАМ ПОЛНЫХ ЛЕТ?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2F4EB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7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ВАШЕ ОБРАЗОВАНИЕ: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4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Начальное и неполное среднее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Среднее профессиональное (ПТУ)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 высшее</w:t>
            </w:r>
          </w:p>
        </w:tc>
      </w:tr>
      <w:tr w:rsidR="0010320A">
        <w:trPr>
          <w:trHeight w:val="2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Среднее полное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4. Среднее специальное (</w:t>
            </w:r>
            <w:r w:rsidRPr="00B459A5">
              <w:rPr>
                <w:rFonts w:ascii="Times New Roman" w:hAnsi="Times New Roman" w:cs="Times New Roman"/>
                <w:b/>
                <w:sz w:val="18"/>
                <w:szCs w:val="18"/>
              </w:rPr>
              <w:t>техникум</w:t>
            </w:r>
            <w:r w:rsidRPr="00B459A5">
              <w:rPr>
                <w:rFonts w:ascii="Times New Roman" w:hAnsi="Times New Roman" w:cs="Times New Roman"/>
                <w:b/>
                <w:color w:val="008080"/>
                <w:sz w:val="18"/>
                <w:szCs w:val="18"/>
              </w:rPr>
              <w:t>,</w:t>
            </w: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9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училище,</w:t>
            </w: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9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коллед</w:t>
            </w: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  <w:r w:rsidRPr="004C3A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Высшее</w:t>
            </w:r>
          </w:p>
        </w:tc>
      </w:tr>
      <w:tr w:rsidR="0010320A">
        <w:trPr>
          <w:trHeight w:val="37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88.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ВАШ РОД ЗАНЯТИЙ: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(промышленный, строительный, транспорт)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Военнослужащий (армия, МВД)</w:t>
            </w:r>
          </w:p>
        </w:tc>
      </w:tr>
      <w:tr w:rsidR="0010320A" w:rsidRPr="004C3A53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Инженер, технический специалист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Работник сферы услуг (РЭУ, бытовое обслуживание)</w:t>
            </w:r>
          </w:p>
        </w:tc>
      </w:tr>
      <w:tr w:rsidR="0010320A">
        <w:trPr>
          <w:trHeight w:val="31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управленческого аппарата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:rsidRPr="004C3A53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Работник культуры, образования, науки, здравоохранения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F4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Студент ВУЗа </w:t>
            </w: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и учащийся техникума</w:t>
            </w:r>
          </w:p>
        </w:tc>
      </w:tr>
      <w:tr w:rsidR="0010320A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Рядовой работник торговли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11. Пенсионер (неработающий)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Безработный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 w:rsidP="002F4E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13.  Другое (напишите, пожалуйста)</w:t>
            </w:r>
            <w:r w:rsidR="002F4EBD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____________________</w:t>
            </w: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НАПИШИТЕ, ПОЖАЛУЙСТА, КАК НАЗЫВАЕТСЯ ПРОФЕССИЯ, ПО КОТОРОЙ ВЫ СЕЙЧАС РАБОТАЕТЕ?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____________________________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______________________________________________________________________________________________________________________________________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>89. УКАЖИТЕ, ПОЖАЛУЙСТА, СРЕДНЕМЕСЯЧНЫЙ ДОХОД НА ОДНОГО ЧЛЕНА ВАШЕЙ СЕМЬИ  ЗА ПОСЛЕДНИЕ ДВА МЕСЯЦА: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20"/>
        <w:gridCol w:w="1660"/>
        <w:gridCol w:w="2120"/>
        <w:gridCol w:w="420"/>
        <w:gridCol w:w="1820"/>
        <w:gridCol w:w="2420"/>
      </w:tblGrid>
      <w:tr w:rsidR="0010320A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7000 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18000-24000 руб.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30000-36000 руб.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(7)  Отказ от ответа.</w:t>
            </w:r>
          </w:p>
        </w:tc>
      </w:tr>
      <w:tr w:rsidR="0010320A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7000-18000 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4. 24000-30000 руб.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Больше 36000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 Затрудняюсь ответить</w:t>
            </w:r>
          </w:p>
        </w:tc>
      </w:tr>
      <w:tr w:rsidR="0010320A" w:rsidRPr="004C3A53">
        <w:trPr>
          <w:trHeight w:val="419"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   КАК ВЫ ДУМАЕТЕ, К КАКОМУ СЛОЮ ОБЩЕСТВА ВЫ ПРИНАДЛЕЖИТЕ?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Высший слой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(7) Отказ от ответа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2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Слой выше среднего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 Затрудняюсь ответить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2F4EBD" w:rsidRDefault="00037CF8">
      <w:pPr>
        <w:widowControl w:val="0"/>
        <w:numPr>
          <w:ilvl w:val="0"/>
          <w:numId w:val="9"/>
        </w:numPr>
        <w:tabs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784" w:hanging="424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F4EB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Средний слой </w:t>
      </w:r>
    </w:p>
    <w:p w:rsidR="0010320A" w:rsidRPr="00B459A5" w:rsidRDefault="00037CF8">
      <w:pPr>
        <w:widowControl w:val="0"/>
        <w:numPr>
          <w:ilvl w:val="0"/>
          <w:numId w:val="9"/>
        </w:numPr>
        <w:tabs>
          <w:tab w:val="num" w:pos="784"/>
        </w:tabs>
        <w:overflowPunct w:val="0"/>
        <w:autoSpaceDE w:val="0"/>
        <w:autoSpaceDN w:val="0"/>
        <w:adjustRightInd w:val="0"/>
        <w:spacing w:after="0" w:line="239" w:lineRule="auto"/>
        <w:ind w:left="784" w:hanging="42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459A5">
        <w:rPr>
          <w:rFonts w:ascii="Times New Roman" w:hAnsi="Times New Roman" w:cs="Times New Roman"/>
          <w:b/>
          <w:sz w:val="18"/>
          <w:szCs w:val="18"/>
        </w:rPr>
        <w:t xml:space="preserve">Слой ниже среднего </w:t>
      </w:r>
    </w:p>
    <w:p w:rsidR="0010320A" w:rsidRDefault="00037CF8">
      <w:pPr>
        <w:widowControl w:val="0"/>
        <w:numPr>
          <w:ilvl w:val="0"/>
          <w:numId w:val="9"/>
        </w:numPr>
        <w:tabs>
          <w:tab w:val="num" w:pos="784"/>
        </w:tabs>
        <w:overflowPunct w:val="0"/>
        <w:autoSpaceDE w:val="0"/>
        <w:autoSpaceDN w:val="0"/>
        <w:adjustRightInd w:val="0"/>
        <w:spacing w:after="0" w:line="239" w:lineRule="auto"/>
        <w:ind w:left="784" w:hanging="4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Низший слой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0"/>
        <w:gridCol w:w="460"/>
        <w:gridCol w:w="700"/>
        <w:gridCol w:w="960"/>
        <w:gridCol w:w="460"/>
        <w:gridCol w:w="700"/>
        <w:gridCol w:w="700"/>
        <w:gridCol w:w="720"/>
        <w:gridCol w:w="700"/>
        <w:gridCol w:w="520"/>
        <w:gridCol w:w="660"/>
        <w:gridCol w:w="1620"/>
      </w:tblGrid>
      <w:tr w:rsidR="0010320A" w:rsidRPr="004C3A53">
        <w:trPr>
          <w:trHeight w:val="184"/>
        </w:trPr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91.  УЧИТЫВАЯ  ВСЕ СТОРОНЫ ВАШЕЙ ЖИЗНИ,</w:t>
            </w: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НАСКОЛЬКО  ВЫ  СЧАСТЛИВЫ </w:t>
            </w:r>
            <w:r w:rsidRPr="004C3A5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ОТМЕТЬТЕ,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ПОЖАЛУЙСТА,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ОДНО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ЧИСЛО)</w:t>
            </w:r>
          </w:p>
        </w:tc>
      </w:tr>
      <w:tr w:rsidR="0010320A">
        <w:trPr>
          <w:trHeight w:val="38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B459A5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2F4EBD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23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Очень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Очень</w:t>
            </w:r>
          </w:p>
        </w:tc>
      </w:tr>
      <w:tr w:rsidR="0010320A">
        <w:trPr>
          <w:trHeight w:val="23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Несчастливы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счастливы</w:t>
            </w:r>
          </w:p>
        </w:tc>
      </w:tr>
    </w:tbl>
    <w:p w:rsidR="0010320A" w:rsidRDefault="00037CF8">
      <w:pPr>
        <w:widowControl w:val="0"/>
        <w:numPr>
          <w:ilvl w:val="2"/>
          <w:numId w:val="10"/>
        </w:numPr>
        <w:tabs>
          <w:tab w:val="clear" w:pos="2160"/>
          <w:tab w:val="num" w:pos="1604"/>
        </w:tabs>
        <w:overflowPunct w:val="0"/>
        <w:autoSpaceDE w:val="0"/>
        <w:autoSpaceDN w:val="0"/>
        <w:adjustRightInd w:val="0"/>
        <w:spacing w:after="0" w:line="239" w:lineRule="auto"/>
        <w:ind w:left="1604" w:hanging="3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Затрудняюсь ответить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0"/>
          <w:szCs w:val="20"/>
        </w:rPr>
      </w:pPr>
    </w:p>
    <w:p w:rsidR="0010320A" w:rsidRPr="004C3A53" w:rsidRDefault="00037CF8">
      <w:pPr>
        <w:widowControl w:val="0"/>
        <w:numPr>
          <w:ilvl w:val="0"/>
          <w:numId w:val="1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СЧИТАЕТЕ ЛИ ВЫ СЕБЯ ПОСЛЕДОВАТЕЛЕМ КАКОЙ-ЛИБО РЕЛИГИИ, ВЕРОИСПОВЕДАНИЯ? 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10320A" w:rsidRPr="002F4EBD" w:rsidRDefault="00037CF8">
      <w:pPr>
        <w:widowControl w:val="0"/>
        <w:numPr>
          <w:ilvl w:val="1"/>
          <w:numId w:val="11"/>
        </w:numPr>
        <w:tabs>
          <w:tab w:val="clear" w:pos="144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784" w:hanging="3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4EBD">
        <w:rPr>
          <w:rFonts w:ascii="Times New Roman" w:hAnsi="Times New Roman" w:cs="Times New Roman"/>
          <w:b/>
          <w:color w:val="FF0000"/>
          <w:sz w:val="18"/>
          <w:szCs w:val="18"/>
        </w:rPr>
        <w:t>Да</w:t>
      </w:r>
      <w:r w:rsidRPr="002F4EB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ind w:left="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459A5">
        <w:rPr>
          <w:rFonts w:ascii="Times New Roman" w:hAnsi="Times New Roman" w:cs="Times New Roman"/>
          <w:b/>
          <w:sz w:val="18"/>
          <w:szCs w:val="18"/>
        </w:rPr>
        <w:t xml:space="preserve">Нет </w:t>
      </w:r>
      <w:r>
        <w:rPr>
          <w:rFonts w:ascii="Times New Roman" w:hAnsi="Times New Roman" w:cs="Times New Roman"/>
          <w:sz w:val="18"/>
          <w:szCs w:val="18"/>
        </w:rPr>
        <w:t xml:space="preserve"> ------------- &gt; </w:t>
      </w:r>
      <w:r>
        <w:rPr>
          <w:rFonts w:ascii="Times New Roman" w:hAnsi="Times New Roman" w:cs="Times New Roman"/>
          <w:i/>
          <w:iCs/>
          <w:sz w:val="18"/>
          <w:szCs w:val="18"/>
        </w:rPr>
        <w:t>ПЕРЕХОДИТЕ К ВОПРОСУ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>94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1"/>
          <w:numId w:val="12"/>
        </w:numPr>
        <w:tabs>
          <w:tab w:val="clear" w:pos="1440"/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804" w:hanging="3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Затрудняюсь ответить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18"/>
          <w:szCs w:val="18"/>
        </w:rPr>
      </w:pPr>
    </w:p>
    <w:p w:rsidR="0010320A" w:rsidRPr="004C3A53" w:rsidRDefault="00037CF8">
      <w:pPr>
        <w:widowControl w:val="0"/>
        <w:numPr>
          <w:ilvl w:val="0"/>
          <w:numId w:val="1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КАКОЙ  ИМЕННО?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(ВОЗМОЖЕН ОДИН ВЫБОР)</w:t>
      </w: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0320A" w:rsidRPr="004C3A53" w:rsidRDefault="004C3A5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-8255</wp:posOffset>
                </wp:positionV>
                <wp:extent cx="30670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-.65pt" to="170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t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" o:allowincell="f" strokeweight=".36pt"/>
            </w:pict>
          </mc:Fallback>
        </mc:AlternateContent>
      </w:r>
    </w:p>
    <w:p w:rsidR="0010320A" w:rsidRPr="002F4EBD" w:rsidRDefault="00037CF8">
      <w:pPr>
        <w:widowControl w:val="0"/>
        <w:numPr>
          <w:ilvl w:val="0"/>
          <w:numId w:val="1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21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F4EBD">
        <w:rPr>
          <w:rFonts w:ascii="Times New Roman" w:hAnsi="Times New Roman" w:cs="Times New Roman"/>
          <w:color w:val="FF0000"/>
          <w:sz w:val="18"/>
          <w:szCs w:val="18"/>
        </w:rPr>
        <w:t xml:space="preserve">Православное христианство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0"/>
          <w:numId w:val="1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2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Католицизм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Ислам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Протестантизм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Иудаизм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2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Буддизм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 xml:space="preserve">(8) Другая религия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(НАПИШИТЕ,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ПОЖАЛУЙСТА,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КАКАЯ ИМЕННО)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24" w:right="80" w:hanging="317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94. УКАЖИТЕ, ПОЖАЛУЙСТА, НОМЕР ВАШЕГО ТЕЛЕФОНА ДЛЯ ТОГО, ЧТОБЫ МЫ МОГЛИ ПРОКОНТРОЛИРОВАТЬ РАБОТУ НАШИХ ИНТЕРВЬЮЕРОВ </w:t>
      </w:r>
      <w:r w:rsidRPr="00365D9C">
        <w:rPr>
          <w:rFonts w:ascii="Times New Roman" w:hAnsi="Times New Roman" w:cs="Times New Roman"/>
          <w:b/>
          <w:bCs/>
          <w:color w:val="FF0000"/>
          <w:sz w:val="18"/>
          <w:szCs w:val="18"/>
        </w:rPr>
        <w:t>_</w:t>
      </w:r>
      <w:r w:rsidR="00365D9C">
        <w:rPr>
          <w:rFonts w:ascii="Times New Roman" w:hAnsi="Times New Roman" w:cs="Times New Roman"/>
          <w:b/>
          <w:bCs/>
          <w:color w:val="FF0000"/>
          <w:sz w:val="18"/>
          <w:szCs w:val="18"/>
        </w:rPr>
        <w:t>911</w:t>
      </w:r>
      <w:r w:rsidR="00365D9C" w:rsidRPr="00365D9C">
        <w:rPr>
          <w:rFonts w:ascii="Times New Roman" w:hAnsi="Times New Roman" w:cs="Times New Roman"/>
          <w:b/>
          <w:bCs/>
          <w:color w:val="FF0000"/>
          <w:sz w:val="18"/>
          <w:szCs w:val="18"/>
        </w:rPr>
        <w:t>9227360</w:t>
      </w:r>
      <w:r w:rsidRPr="004C3A53">
        <w:rPr>
          <w:rFonts w:ascii="Times New Roman" w:hAnsi="Times New Roman" w:cs="Times New Roman"/>
          <w:b/>
          <w:bCs/>
          <w:sz w:val="18"/>
          <w:szCs w:val="18"/>
        </w:rPr>
        <w:t>___________________</w:t>
      </w:r>
      <w:bookmarkStart w:id="4" w:name="_GoBack"/>
      <w:bookmarkEnd w:id="4"/>
      <w:r w:rsidRPr="004C3A53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5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lastRenderedPageBreak/>
        <w:t>(7) Отказ от ответа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16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>СПАСИБО ЗА ВАШИ ОТВЕТЫ!!!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20A">
      <w:pgSz w:w="11906" w:h="16838"/>
      <w:pgMar w:top="395" w:right="340" w:bottom="505" w:left="396" w:header="720" w:footer="720" w:gutter="0"/>
      <w:cols w:space="720" w:equalWidth="0">
        <w:col w:w="111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8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88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8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8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8"/>
    <w:rsid w:val="00037CF8"/>
    <w:rsid w:val="0010320A"/>
    <w:rsid w:val="002F4EBD"/>
    <w:rsid w:val="00365D9C"/>
    <w:rsid w:val="004C3A53"/>
    <w:rsid w:val="0056559A"/>
    <w:rsid w:val="00843D28"/>
    <w:rsid w:val="00B459A5"/>
    <w:rsid w:val="00BF4F72"/>
    <w:rsid w:val="00D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2013-05-17T14:17:00Z</dcterms:created>
  <dcterms:modified xsi:type="dcterms:W3CDTF">2013-05-17T17:03:00Z</dcterms:modified>
</cp:coreProperties>
</file>